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48" w:rsidRDefault="008A6D48" w:rsidP="008A6D48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641215">
        <w:rPr>
          <w:b/>
          <w:sz w:val="32"/>
          <w:szCs w:val="32"/>
        </w:rPr>
        <w:t>5</w:t>
      </w:r>
      <w:r w:rsidR="00900DFE">
        <w:rPr>
          <w:b/>
          <w:sz w:val="32"/>
          <w:szCs w:val="32"/>
        </w:rPr>
        <w:t>/</w:t>
      </w:r>
      <w:r w:rsidR="00762105">
        <w:rPr>
          <w:b/>
          <w:sz w:val="32"/>
          <w:szCs w:val="32"/>
        </w:rPr>
        <w:t>8</w:t>
      </w:r>
      <w:r w:rsidR="00900DFE">
        <w:rPr>
          <w:b/>
          <w:sz w:val="32"/>
          <w:szCs w:val="32"/>
        </w:rPr>
        <w:t>-25</w:t>
      </w:r>
    </w:p>
    <w:p w:rsidR="008A6D48" w:rsidRPr="00B82E9B" w:rsidRDefault="008A6D48" w:rsidP="008A6D48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8A6D48" w:rsidRDefault="008A6D48" w:rsidP="008A6D48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8A6D48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8A6D48" w:rsidTr="00762105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Pr="00762105" w:rsidRDefault="008A6D48" w:rsidP="00762105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4"/>
              </w:rPr>
            </w:pPr>
          </w:p>
          <w:p w:rsidR="008A6D48" w:rsidRDefault="00762105" w:rsidP="00762105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 w:rsidRPr="00762105">
              <w:rPr>
                <w:szCs w:val="17"/>
              </w:rPr>
              <w:t>Ежедневно</w:t>
            </w:r>
          </w:p>
        </w:tc>
      </w:tr>
      <w:tr w:rsidR="008A6D48" w:rsidTr="00762105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6D48" w:rsidRPr="00882046" w:rsidRDefault="00762105" w:rsidP="00762105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6D48" w:rsidRPr="00882046" w:rsidRDefault="00762105" w:rsidP="00762105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2105">
              <w:rPr>
                <w:rFonts w:ascii="Times New Roman" w:hAnsi="Times New Roman" w:cs="Times New Roman"/>
                <w:sz w:val="24"/>
                <w:szCs w:val="24"/>
              </w:rPr>
              <w:t>Свободное (ОП) – Донецк (АС Южный) ч/з Волноваха (ОП)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296B79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6D48" w:rsidRPr="00882046" w:rsidRDefault="00F77AD5" w:rsidP="00762105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Pr="00882046" w:rsidRDefault="00762105" w:rsidP="00762105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</w:t>
            </w:r>
          </w:p>
        </w:tc>
      </w:tr>
    </w:tbl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77AD5" w:rsidRPr="000B5D40" w:rsidRDefault="00F77AD5" w:rsidP="00F77AD5">
      <w:pPr>
        <w:pStyle w:val="1"/>
        <w:shd w:val="clear" w:color="auto" w:fill="auto"/>
        <w:ind w:firstLine="0"/>
        <w:jc w:val="center"/>
      </w:pPr>
      <w:r w:rsidRPr="00286335">
        <w:t xml:space="preserve">маршрута </w:t>
      </w:r>
      <w:r w:rsidR="00762105" w:rsidRPr="00762105">
        <w:t>«Свободное (ОП) – Донецк (АС Южный) ч/з Волноваха (ОП)»</w:t>
      </w:r>
    </w:p>
    <w:p w:rsidR="00F77AD5" w:rsidRDefault="00F77AD5" w:rsidP="00F77AD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1/2</w:t>
      </w:r>
    </w:p>
    <w:p w:rsidR="00F77AD5" w:rsidRDefault="00F77AD5" w:rsidP="00F77A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F77AD5" w:rsidRPr="006524F5" w:rsidTr="006564D8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77AD5" w:rsidRPr="006524F5" w:rsidTr="006564D8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AD5" w:rsidRPr="006524F5" w:rsidRDefault="00F77AD5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AD5" w:rsidRPr="006524F5" w:rsidRDefault="00F77AD5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762105" w:rsidP="0076210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Свободное</w:t>
            </w:r>
            <w:r w:rsidR="00F77AD5">
              <w:rPr>
                <w:rFonts w:ascii="Times New Roman" w:hAnsi="Times New Roman" w:cs="Times New Roman"/>
                <w:sz w:val="24"/>
                <w:szCs w:val="10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ОП</w:t>
            </w:r>
            <w:r w:rsidR="00F77AD5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7621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7621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Донское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7621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7621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14:40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7621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Дмитриевка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D46D4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7621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7621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14:33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7621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Волноваха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762105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93022</w:t>
            </w:r>
            <w:bookmarkStart w:id="0" w:name="_GoBack"/>
            <w:bookmarkEnd w:id="0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7621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7621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14:20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7621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Бугас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7621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7621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14:05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7621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Новотроицкое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7621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7621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13:49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7621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D46D42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7621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7621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13:25</w:t>
            </w:r>
          </w:p>
        </w:tc>
      </w:tr>
      <w:tr w:rsidR="00F77AD5" w:rsidRPr="006524F5" w:rsidTr="006564D8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76210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762105">
              <w:rPr>
                <w:rFonts w:ascii="Times New Roman" w:hAnsi="Times New Roman" w:cs="Times New Roman"/>
                <w:sz w:val="24"/>
                <w:szCs w:val="10"/>
              </w:rPr>
              <w:t>АС Южный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762105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Default="00F77AD5" w:rsidP="006564D8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AD5" w:rsidRPr="006524F5" w:rsidRDefault="00F77AD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AD5" w:rsidRPr="006524F5" w:rsidRDefault="00762105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12:55</w:t>
            </w:r>
          </w:p>
        </w:tc>
      </w:tr>
    </w:tbl>
    <w:p w:rsidR="00F77AD5" w:rsidRDefault="00F77AD5" w:rsidP="00F77AD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77AD5" w:rsidRDefault="00F77AD5" w:rsidP="00F77AD5">
      <w:pPr>
        <w:spacing w:after="0"/>
      </w:pPr>
    </w:p>
    <w:p w:rsidR="00762105" w:rsidRDefault="00762105" w:rsidP="00F77AD5">
      <w:pPr>
        <w:spacing w:after="0"/>
      </w:pPr>
    </w:p>
    <w:p w:rsidR="00762105" w:rsidRDefault="00762105" w:rsidP="00F77AD5">
      <w:pPr>
        <w:spacing w:after="0"/>
      </w:pPr>
    </w:p>
    <w:p w:rsidR="00762105" w:rsidRDefault="00762105" w:rsidP="00762105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762105" w:rsidRPr="000B5D40" w:rsidRDefault="00762105" w:rsidP="00762105">
      <w:pPr>
        <w:pStyle w:val="1"/>
        <w:shd w:val="clear" w:color="auto" w:fill="auto"/>
        <w:ind w:firstLine="0"/>
        <w:jc w:val="center"/>
      </w:pPr>
      <w:r w:rsidRPr="00286335">
        <w:t xml:space="preserve">маршрута </w:t>
      </w:r>
      <w:r w:rsidRPr="00762105">
        <w:t>«Свободное (ОП) – Донецк (АС Южный) ч/з Волноваха (ОП)»</w:t>
      </w:r>
    </w:p>
    <w:p w:rsidR="00762105" w:rsidRDefault="00762105" w:rsidP="00762105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</w:p>
    <w:p w:rsidR="00762105" w:rsidRDefault="00762105" w:rsidP="0076210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8"/>
        <w:gridCol w:w="2824"/>
        <w:gridCol w:w="3096"/>
        <w:gridCol w:w="3082"/>
        <w:gridCol w:w="3101"/>
      </w:tblGrid>
      <w:tr w:rsidR="00762105" w:rsidRPr="006524F5" w:rsidTr="003E07F2">
        <w:trPr>
          <w:trHeight w:hRule="exact" w:val="307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105" w:rsidRPr="006524F5" w:rsidRDefault="00762105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105" w:rsidRPr="006524F5" w:rsidRDefault="00762105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105" w:rsidRPr="006524F5" w:rsidRDefault="00762105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105" w:rsidRPr="006524F5" w:rsidRDefault="00762105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62105" w:rsidRPr="006524F5" w:rsidTr="003E07F2">
        <w:trPr>
          <w:trHeight w:hRule="exact" w:val="653"/>
          <w:jc w:val="center"/>
        </w:trPr>
        <w:tc>
          <w:tcPr>
            <w:tcW w:w="3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2105" w:rsidRPr="006524F5" w:rsidRDefault="00762105" w:rsidP="003E07F2"/>
        </w:tc>
        <w:tc>
          <w:tcPr>
            <w:tcW w:w="28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2105" w:rsidRPr="006524F5" w:rsidRDefault="00762105" w:rsidP="003E07F2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62105" w:rsidRPr="006524F5" w:rsidRDefault="00762105" w:rsidP="003E07F2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105" w:rsidRPr="006524F5" w:rsidRDefault="00762105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105" w:rsidRPr="006524F5" w:rsidRDefault="00762105" w:rsidP="003E07F2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6524F5"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62105" w:rsidRPr="006524F5" w:rsidTr="003E07F2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Свободное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62105" w:rsidRPr="006524F5" w:rsidTr="003E07F2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Донское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19:36</w:t>
            </w:r>
          </w:p>
        </w:tc>
      </w:tr>
      <w:tr w:rsidR="00762105" w:rsidRPr="006524F5" w:rsidTr="003E07F2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Дмитриевка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19:29</w:t>
            </w:r>
          </w:p>
        </w:tc>
      </w:tr>
      <w:tr w:rsidR="00762105" w:rsidRPr="006524F5" w:rsidTr="003E07F2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Волноваха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93022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524F5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19:15</w:t>
            </w:r>
          </w:p>
        </w:tc>
      </w:tr>
      <w:tr w:rsidR="00762105" w:rsidRPr="006524F5" w:rsidTr="003E07F2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Бугас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Default="00762105" w:rsidP="003E07F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18:57</w:t>
            </w:r>
          </w:p>
        </w:tc>
      </w:tr>
      <w:tr w:rsidR="00762105" w:rsidRPr="006524F5" w:rsidTr="003E07F2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Новотроицкое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Default="00762105" w:rsidP="003E07F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18:41</w:t>
            </w:r>
          </w:p>
        </w:tc>
      </w:tr>
      <w:tr w:rsidR="00762105" w:rsidRPr="006524F5" w:rsidTr="003E07F2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Еленовка (ОП)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Default="00762105" w:rsidP="003E07F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18:16</w:t>
            </w:r>
          </w:p>
        </w:tc>
      </w:tr>
      <w:tr w:rsidR="00762105" w:rsidRPr="006524F5" w:rsidTr="003E07F2">
        <w:trPr>
          <w:trHeight w:hRule="exact" w:val="264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(АС Южный)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Default="00762105" w:rsidP="003E07F2">
            <w:pPr>
              <w:jc w:val="center"/>
            </w:pPr>
            <w:r w:rsidRPr="001B2B77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105" w:rsidRPr="006524F5" w:rsidRDefault="00762105" w:rsidP="003E07F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17:40</w:t>
            </w:r>
          </w:p>
        </w:tc>
      </w:tr>
    </w:tbl>
    <w:p w:rsidR="00762105" w:rsidRDefault="00762105" w:rsidP="00762105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762105" w:rsidRDefault="00762105" w:rsidP="00F77AD5">
      <w:pPr>
        <w:spacing w:after="0"/>
      </w:pPr>
    </w:p>
    <w:sectPr w:rsidR="00762105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D"/>
    <w:rsid w:val="00296B79"/>
    <w:rsid w:val="002F0947"/>
    <w:rsid w:val="0060034E"/>
    <w:rsid w:val="00641215"/>
    <w:rsid w:val="006C4C0F"/>
    <w:rsid w:val="00762105"/>
    <w:rsid w:val="008A6D48"/>
    <w:rsid w:val="00900DFE"/>
    <w:rsid w:val="0096665A"/>
    <w:rsid w:val="00A36E83"/>
    <w:rsid w:val="00A86F25"/>
    <w:rsid w:val="00D46D42"/>
    <w:rsid w:val="00E21071"/>
    <w:rsid w:val="00F77AD5"/>
    <w:rsid w:val="00F92D11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48B1"/>
  <w15:chartTrackingRefBased/>
  <w15:docId w15:val="{4CCA2531-E215-4049-ADCC-DF44EFB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8A6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F7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7AD5"/>
  </w:style>
  <w:style w:type="paragraph" w:styleId="a8">
    <w:name w:val="footer"/>
    <w:basedOn w:val="a"/>
    <w:link w:val="a9"/>
    <w:uiPriority w:val="99"/>
    <w:unhideWhenUsed/>
    <w:rsid w:val="00F7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7AD5"/>
  </w:style>
  <w:style w:type="paragraph" w:styleId="aa">
    <w:name w:val="Balloon Text"/>
    <w:basedOn w:val="a"/>
    <w:link w:val="ab"/>
    <w:uiPriority w:val="99"/>
    <w:semiHidden/>
    <w:unhideWhenUsed/>
    <w:rsid w:val="00F77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7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13</cp:revision>
  <dcterms:created xsi:type="dcterms:W3CDTF">2025-03-19T07:59:00Z</dcterms:created>
  <dcterms:modified xsi:type="dcterms:W3CDTF">2025-09-05T11:54:00Z</dcterms:modified>
</cp:coreProperties>
</file>